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AC418" w14:textId="6A618A54" w:rsidR="00AA1699" w:rsidRPr="003D3689" w:rsidRDefault="00F1446F" w:rsidP="00F1446F">
      <w:pPr>
        <w:spacing w:line="259" w:lineRule="auto"/>
        <w:jc w:val="center"/>
      </w:pP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AC81C6D" wp14:editId="74687679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638B2C9" wp14:editId="22774351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48DBA5C" wp14:editId="4015FA6C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BE070" wp14:editId="6FCDE36E">
            <wp:extent cx="2822575" cy="2121535"/>
            <wp:effectExtent l="19050" t="19050" r="15875" b="12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D342635" wp14:editId="6F5CCC27">
            <wp:extent cx="5651500" cy="4237984"/>
            <wp:effectExtent l="19050" t="19050" r="2540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085" cy="4253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24494B38" wp14:editId="72DF6575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699F4E1" wp14:editId="75333FD8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60BBDCB" wp14:editId="13A2A63B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501A956" wp14:editId="01D4A560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0E6FB34" wp14:editId="01F339C3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279CC51" wp14:editId="51E4380C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C787E" wp14:editId="6BA53A5F">
            <wp:extent cx="2822575" cy="21215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65A46" wp14:editId="20C209CC">
            <wp:extent cx="2822575" cy="21215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665E40C2" wp14:editId="0B9AD383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9B2990A" wp14:editId="19E2886D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585A6E6" wp14:editId="51D9E229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A461497" wp14:editId="0444ACB8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67772BF" wp14:editId="526A87F4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43CA0A7" wp14:editId="68204A34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DB6C312" wp14:editId="545AB34C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C45B8" wp14:editId="395BCCC3">
            <wp:extent cx="2822575" cy="21215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2CFC9D8D" wp14:editId="4B7FD421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7FA85" wp14:editId="7B759EFF">
            <wp:extent cx="2822575" cy="21215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4EFC23E" wp14:editId="45BFD269">
            <wp:extent cx="5619750" cy="4214176"/>
            <wp:effectExtent l="19050" t="19050" r="1905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361" cy="4243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101A8">
        <w:rPr>
          <w:noProof/>
        </w:rPr>
        <w:drawing>
          <wp:inline distT="0" distB="0" distL="0" distR="0" wp14:anchorId="368D12D1" wp14:editId="26CB7445">
            <wp:extent cx="2822575" cy="21215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1A8">
        <w:rPr>
          <w:noProof/>
        </w:rPr>
        <w:drawing>
          <wp:inline distT="0" distB="0" distL="0" distR="0" wp14:anchorId="353675D9" wp14:editId="313FF082">
            <wp:extent cx="2822575" cy="21215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1699" w:rsidRPr="003D3689" w:rsidSect="008B588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38D50F" w14:textId="77777777" w:rsidR="0020696B" w:rsidRDefault="0020696B" w:rsidP="008B5884">
      <w:pPr>
        <w:spacing w:after="0" w:line="240" w:lineRule="auto"/>
      </w:pPr>
      <w:r>
        <w:separator/>
      </w:r>
    </w:p>
  </w:endnote>
  <w:endnote w:type="continuationSeparator" w:id="0">
    <w:p w14:paraId="0B43C260" w14:textId="77777777" w:rsidR="0020696B" w:rsidRDefault="0020696B" w:rsidP="008B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88C0A" w14:textId="77777777" w:rsidR="00F1446F" w:rsidRDefault="00F144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2F44" w14:textId="39F93671" w:rsidR="008B5884" w:rsidRPr="008B5884" w:rsidRDefault="008B5884" w:rsidP="008B5884">
    <w:pPr>
      <w:pStyle w:val="Footer"/>
      <w:jc w:val="center"/>
      <w:rPr>
        <w:rFonts w:ascii="Times New Roman" w:hAnsi="Times New Roman"/>
        <w:sz w:val="24"/>
        <w:szCs w:val="24"/>
      </w:rPr>
    </w:pPr>
    <w:r w:rsidRPr="008B5884">
      <w:rPr>
        <w:rFonts w:ascii="Times New Roman" w:hAnsi="Times New Roman"/>
        <w:sz w:val="24"/>
        <w:szCs w:val="24"/>
      </w:rPr>
      <w:t xml:space="preserve">Holly Hills Bible Church – </w:t>
    </w:r>
    <w:r w:rsidR="00A24FE6">
      <w:rPr>
        <w:rFonts w:ascii="Times New Roman" w:hAnsi="Times New Roman"/>
        <w:sz w:val="24"/>
        <w:szCs w:val="24"/>
      </w:rPr>
      <w:t>8</w:t>
    </w:r>
    <w:r w:rsidR="00F1446F">
      <w:rPr>
        <w:rFonts w:ascii="Times New Roman" w:hAnsi="Times New Roman"/>
        <w:sz w:val="24"/>
        <w:szCs w:val="24"/>
      </w:rPr>
      <w:t>2</w:t>
    </w:r>
    <w:r w:rsidRPr="008B5884">
      <w:rPr>
        <w:rFonts w:ascii="Times New Roman" w:hAnsi="Times New Roman"/>
        <w:sz w:val="24"/>
        <w:szCs w:val="24"/>
      </w:rPr>
      <w:t xml:space="preserve"> The Book of Acts – </w:t>
    </w:r>
    <w:r w:rsidR="00F1446F">
      <w:rPr>
        <w:rFonts w:ascii="Times New Roman" w:hAnsi="Times New Roman"/>
        <w:sz w:val="24"/>
        <w:szCs w:val="24"/>
      </w:rPr>
      <w:t>October 7</w:t>
    </w:r>
    <w:r w:rsidRPr="008B5884">
      <w:rPr>
        <w:rFonts w:ascii="Times New Roman" w:hAnsi="Times New Roman"/>
        <w:sz w:val="24"/>
        <w:szCs w:val="24"/>
      </w:rPr>
      <w:t>, 2018</w:t>
    </w:r>
  </w:p>
  <w:p w14:paraId="6682CE3C" w14:textId="64AC4987" w:rsidR="008B5884" w:rsidRDefault="00F1446F" w:rsidP="006A5251">
    <w:pPr>
      <w:pStyle w:val="Footer"/>
      <w:jc w:val="center"/>
    </w:pPr>
    <w:r w:rsidRPr="00F1446F">
      <w:rPr>
        <w:rFonts w:ascii="Times New Roman" w:hAnsi="Times New Roman"/>
        <w:sz w:val="24"/>
        <w:szCs w:val="24"/>
      </w:rPr>
      <w:t>Before Agrippa &amp; Bernice</w:t>
    </w:r>
    <w:r>
      <w:rPr>
        <w:rFonts w:ascii="Times New Roman" w:hAnsi="Times New Roman"/>
        <w:sz w:val="24"/>
        <w:szCs w:val="24"/>
      </w:rPr>
      <w:t xml:space="preserve"> </w:t>
    </w:r>
    <w:bookmarkStart w:id="0" w:name="_GoBack"/>
    <w:bookmarkEnd w:id="0"/>
    <w:r w:rsidR="008B5884" w:rsidRPr="008B5884">
      <w:rPr>
        <w:rFonts w:ascii="Times New Roman" w:hAnsi="Times New Roman"/>
        <w:sz w:val="24"/>
        <w:szCs w:val="24"/>
      </w:rPr>
      <w:t xml:space="preserve">- Page </w:t>
    </w:r>
    <w:r w:rsidR="008B5884" w:rsidRPr="008B5884">
      <w:rPr>
        <w:rFonts w:ascii="Times New Roman" w:hAnsi="Times New Roman"/>
        <w:sz w:val="24"/>
        <w:szCs w:val="24"/>
      </w:rPr>
      <w:fldChar w:fldCharType="begin"/>
    </w:r>
    <w:r w:rsidR="008B5884" w:rsidRPr="008B5884">
      <w:rPr>
        <w:rFonts w:ascii="Times New Roman" w:hAnsi="Times New Roman"/>
        <w:sz w:val="24"/>
        <w:szCs w:val="24"/>
      </w:rPr>
      <w:instrText xml:space="preserve"> PAGE </w:instrText>
    </w:r>
    <w:r w:rsidR="008B5884" w:rsidRPr="008B5884">
      <w:rPr>
        <w:rFonts w:ascii="Times New Roman" w:hAnsi="Times New Roman"/>
        <w:sz w:val="24"/>
        <w:szCs w:val="24"/>
      </w:rPr>
      <w:fldChar w:fldCharType="separate"/>
    </w:r>
    <w:r w:rsidR="008B5884" w:rsidRPr="008B5884">
      <w:rPr>
        <w:rFonts w:ascii="Times New Roman" w:hAnsi="Times New Roman"/>
        <w:sz w:val="24"/>
        <w:szCs w:val="24"/>
      </w:rPr>
      <w:t>1</w:t>
    </w:r>
    <w:r w:rsidR="008B5884" w:rsidRPr="008B5884">
      <w:rPr>
        <w:rFonts w:ascii="Times New Roman" w:hAnsi="Times New Roman"/>
        <w:sz w:val="24"/>
        <w:szCs w:val="24"/>
      </w:rPr>
      <w:fldChar w:fldCharType="end"/>
    </w:r>
    <w:r w:rsidR="008B5884" w:rsidRPr="008B5884">
      <w:rPr>
        <w:rFonts w:ascii="Times New Roman" w:hAnsi="Times New Roman"/>
        <w:sz w:val="24"/>
        <w:szCs w:val="24"/>
      </w:rPr>
      <w:t xml:space="preserve"> of </w:t>
    </w:r>
    <w:r>
      <w:rPr>
        <w:rFonts w:ascii="Times New Roman" w:hAnsi="Times New Roman"/>
        <w:sz w:val="24"/>
        <w:szCs w:val="24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01E44" w14:textId="77777777" w:rsidR="00F1446F" w:rsidRDefault="00F144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13C99" w14:textId="77777777" w:rsidR="0020696B" w:rsidRDefault="0020696B" w:rsidP="008B5884">
      <w:pPr>
        <w:spacing w:after="0" w:line="240" w:lineRule="auto"/>
      </w:pPr>
      <w:r>
        <w:separator/>
      </w:r>
    </w:p>
  </w:footnote>
  <w:footnote w:type="continuationSeparator" w:id="0">
    <w:p w14:paraId="0DB66E2C" w14:textId="77777777" w:rsidR="0020696B" w:rsidRDefault="0020696B" w:rsidP="008B5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0E1B7" w14:textId="77777777" w:rsidR="00F1446F" w:rsidRDefault="00F144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F7E28" w14:textId="77777777" w:rsidR="00F1446F" w:rsidRDefault="00F144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5281A" w14:textId="77777777" w:rsidR="00F1446F" w:rsidRDefault="00F144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4"/>
    <w:rsid w:val="00014715"/>
    <w:rsid w:val="000B5D6C"/>
    <w:rsid w:val="00135FE2"/>
    <w:rsid w:val="001E5254"/>
    <w:rsid w:val="0020696B"/>
    <w:rsid w:val="003675C1"/>
    <w:rsid w:val="0039103D"/>
    <w:rsid w:val="003D3689"/>
    <w:rsid w:val="00484A2A"/>
    <w:rsid w:val="00495680"/>
    <w:rsid w:val="00503727"/>
    <w:rsid w:val="005235C2"/>
    <w:rsid w:val="00532058"/>
    <w:rsid w:val="005554AE"/>
    <w:rsid w:val="005917AC"/>
    <w:rsid w:val="005A2FBD"/>
    <w:rsid w:val="005B5409"/>
    <w:rsid w:val="00623D6F"/>
    <w:rsid w:val="00650D06"/>
    <w:rsid w:val="006A5251"/>
    <w:rsid w:val="007275B5"/>
    <w:rsid w:val="00763D55"/>
    <w:rsid w:val="00817D97"/>
    <w:rsid w:val="008B5884"/>
    <w:rsid w:val="009538F5"/>
    <w:rsid w:val="009E08D4"/>
    <w:rsid w:val="00A24FE6"/>
    <w:rsid w:val="00AA1699"/>
    <w:rsid w:val="00BF0A0D"/>
    <w:rsid w:val="00C101A8"/>
    <w:rsid w:val="00C91B06"/>
    <w:rsid w:val="00D01F72"/>
    <w:rsid w:val="00D31758"/>
    <w:rsid w:val="00D825D3"/>
    <w:rsid w:val="00DB01B0"/>
    <w:rsid w:val="00F1446F"/>
    <w:rsid w:val="00F37D07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A106"/>
  <w15:chartTrackingRefBased/>
  <w15:docId w15:val="{D5E76E08-8E2D-4E30-84D0-1DEF2B3B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884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8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88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5C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4</cp:revision>
  <cp:lastPrinted>2018-09-29T23:43:00Z</cp:lastPrinted>
  <dcterms:created xsi:type="dcterms:W3CDTF">2018-09-29T23:35:00Z</dcterms:created>
  <dcterms:modified xsi:type="dcterms:W3CDTF">2018-10-06T19:41:00Z</dcterms:modified>
</cp:coreProperties>
</file>